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C211" w14:textId="77777777" w:rsidR="00AA31D8" w:rsidRDefault="00AA31D8" w:rsidP="00AA31D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b/>
          <w:bCs/>
        </w:rPr>
      </w:pPr>
      <w:bookmarkStart w:id="0" w:name="_GoBack"/>
      <w:bookmarkEnd w:id="0"/>
      <w:r w:rsidRPr="001D08F7">
        <w:rPr>
          <w:noProof/>
          <w:sz w:val="16"/>
          <w:szCs w:val="16"/>
          <w:lang w:eastAsia="it-IT"/>
        </w:rPr>
        <w:drawing>
          <wp:inline distT="0" distB="0" distL="0" distR="0" wp14:anchorId="17DFE606" wp14:editId="03883107">
            <wp:extent cx="6424930" cy="106553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8C20B" w14:textId="77777777" w:rsidR="00AA31D8" w:rsidRDefault="00AA31D8" w:rsidP="00AA31D8">
      <w:pPr>
        <w:pStyle w:val="Didascalia"/>
        <w:rPr>
          <w:b w:val="0"/>
        </w:rPr>
      </w:pPr>
      <w:r>
        <w:rPr>
          <w:b w:val="0"/>
        </w:rPr>
        <w:t>Ministero dell’Istruzione</w:t>
      </w:r>
    </w:p>
    <w:p w14:paraId="3418FEDB" w14:textId="77777777" w:rsidR="00AA31D8" w:rsidRDefault="00AA31D8" w:rsidP="00AA31D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sz w:val="28"/>
          <w:szCs w:val="28"/>
        </w:rPr>
      </w:pPr>
      <w:r>
        <w:rPr>
          <w:rFonts w:ascii="Verdana" w:hAnsi="Verdana"/>
          <w:szCs w:val="28"/>
        </w:rPr>
        <w:t xml:space="preserve">ISTITUTO COMPRENSIVO STATALE </w:t>
      </w:r>
      <w:proofErr w:type="gramStart"/>
      <w:r>
        <w:rPr>
          <w:rFonts w:ascii="Verdana" w:hAnsi="Verdana"/>
          <w:szCs w:val="28"/>
        </w:rPr>
        <w:t>“ T.</w:t>
      </w:r>
      <w:proofErr w:type="gramEnd"/>
      <w:r>
        <w:rPr>
          <w:rFonts w:ascii="Verdana" w:hAnsi="Verdana"/>
          <w:szCs w:val="28"/>
        </w:rPr>
        <w:t xml:space="preserve"> CROCI” </w:t>
      </w:r>
    </w:p>
    <w:p w14:paraId="3DF5EFC0" w14:textId="77777777" w:rsidR="00AA31D8" w:rsidRDefault="00AA31D8" w:rsidP="00AA31D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Via Chopin N. 9 - 20037 Paderno Dugnano (MI</w:t>
      </w:r>
      <w:r>
        <w:rPr>
          <w:sz w:val="20"/>
          <w:szCs w:val="20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340"/>
        <w:gridCol w:w="3703"/>
      </w:tblGrid>
      <w:tr w:rsidR="00AA31D8" w14:paraId="082BEADB" w14:textId="77777777" w:rsidTr="00010A89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1EFB6A93" w14:textId="77777777" w:rsidR="00AA31D8" w:rsidRDefault="00AA31D8" w:rsidP="00010A89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 n. 02/ 9181045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344A5E" w14:textId="77777777" w:rsidR="00AA31D8" w:rsidRDefault="00AA31D8" w:rsidP="00010A89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C.f.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97667170159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14:paraId="2715BE22" w14:textId="77777777" w:rsidR="00AA31D8" w:rsidRDefault="00AA31D8" w:rsidP="00010A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 xml:space="preserve"> 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02/ 99045055</w:t>
            </w:r>
          </w:p>
        </w:tc>
      </w:tr>
      <w:tr w:rsidR="00AA31D8" w14:paraId="2B2FF7CF" w14:textId="77777777" w:rsidTr="00010A89">
        <w:trPr>
          <w:cantSplit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D987F" w14:textId="77777777" w:rsidR="00AA31D8" w:rsidRDefault="00AA31D8" w:rsidP="00010A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463DE6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miic8fj00v@istruzione.it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-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miic8fj00v@pec.istruzione.it</w:t>
              </w:r>
            </w:hyperlink>
          </w:p>
        </w:tc>
      </w:tr>
    </w:tbl>
    <w:p w14:paraId="6A429876" w14:textId="77777777" w:rsidR="00AA31D8" w:rsidRDefault="00AA31D8" w:rsidP="00AA31D8">
      <w:pPr>
        <w:spacing w:after="120" w:line="240" w:lineRule="auto"/>
        <w:rPr>
          <w:rFonts w:cs="Calibri"/>
          <w:color w:val="000000"/>
        </w:rPr>
      </w:pPr>
    </w:p>
    <w:p w14:paraId="680CBB37" w14:textId="728C6B39" w:rsidR="00AA31D8" w:rsidRDefault="00AA31D8" w:rsidP="00AA31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SCUOLA PRIMARIA “DON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MILANI”  A.S.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2019/20</w:t>
      </w:r>
    </w:p>
    <w:p w14:paraId="35EFD0C0" w14:textId="73679A80" w:rsidR="008F06B1" w:rsidRPr="004011AF" w:rsidRDefault="008F06B1" w:rsidP="008F06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1AF">
        <w:rPr>
          <w:rFonts w:ascii="Times New Roman" w:hAnsi="Times New Roman" w:cs="Times New Roman"/>
          <w:b/>
          <w:bCs/>
          <w:sz w:val="24"/>
          <w:szCs w:val="24"/>
        </w:rPr>
        <w:t>RELAZIONE FINALE DELLA CLASSE</w:t>
      </w:r>
      <w:r w:rsidR="00AA31D8">
        <w:rPr>
          <w:rFonts w:ascii="Times New Roman" w:hAnsi="Times New Roman" w:cs="Times New Roman"/>
          <w:b/>
          <w:bCs/>
          <w:sz w:val="24"/>
          <w:szCs w:val="24"/>
        </w:rPr>
        <w:t>______SEZ.____________</w:t>
      </w:r>
    </w:p>
    <w:p w14:paraId="3C210C41" w14:textId="165D3E1F" w:rsidR="008F06B1" w:rsidRPr="004011AF" w:rsidRDefault="008F06B1" w:rsidP="008F06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1AF">
        <w:rPr>
          <w:rFonts w:ascii="Times New Roman" w:hAnsi="Times New Roman" w:cs="Times New Roman"/>
          <w:b/>
          <w:bCs/>
          <w:sz w:val="24"/>
          <w:szCs w:val="24"/>
        </w:rPr>
        <w:t>SITUAZIONE DELLA CLASSE</w:t>
      </w:r>
    </w:p>
    <w:p w14:paraId="5ADFE31E" w14:textId="77777777" w:rsidR="008F06B1" w:rsidRPr="004011AF" w:rsidRDefault="008F06B1" w:rsidP="008F06B1">
      <w:p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sz w:val="24"/>
          <w:szCs w:val="24"/>
        </w:rPr>
        <w:t>La classe in DAD ha mostrato mediamente nei confronti delle discipline un impegno di livello</w:t>
      </w:r>
    </w:p>
    <w:p w14:paraId="5A18D701" w14:textId="601BE9F6" w:rsidR="008F06B1" w:rsidRPr="004011AF" w:rsidRDefault="008F06B1" w:rsidP="008F06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sz w:val="24"/>
          <w:szCs w:val="24"/>
        </w:rPr>
        <w:t>Avanzato</w:t>
      </w:r>
    </w:p>
    <w:p w14:paraId="05FD2ACB" w14:textId="00C713C6" w:rsidR="008F06B1" w:rsidRPr="004011AF" w:rsidRDefault="008F06B1" w:rsidP="008F06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sz w:val="24"/>
          <w:szCs w:val="24"/>
        </w:rPr>
        <w:t>Intermedio</w:t>
      </w:r>
    </w:p>
    <w:p w14:paraId="5C5F50A9" w14:textId="5F17085A" w:rsidR="008F06B1" w:rsidRPr="004011AF" w:rsidRDefault="0017571F" w:rsidP="008F06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F06B1" w:rsidRPr="004011AF">
        <w:rPr>
          <w:rFonts w:ascii="Times New Roman" w:hAnsi="Times New Roman" w:cs="Times New Roman"/>
          <w:sz w:val="24"/>
          <w:szCs w:val="24"/>
        </w:rPr>
        <w:t>ase</w:t>
      </w:r>
    </w:p>
    <w:p w14:paraId="4FA655F6" w14:textId="77777777" w:rsidR="008F06B1" w:rsidRPr="004011AF" w:rsidRDefault="008F06B1" w:rsidP="008F06B1">
      <w:p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sz w:val="24"/>
          <w:szCs w:val="24"/>
        </w:rPr>
        <w:t>e una partecipazione di livello</w:t>
      </w:r>
    </w:p>
    <w:p w14:paraId="3B3C8DCB" w14:textId="01A15AD9" w:rsidR="008F06B1" w:rsidRPr="004011AF" w:rsidRDefault="0017571F" w:rsidP="008F06B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06B1" w:rsidRPr="004011AF">
        <w:rPr>
          <w:rFonts w:ascii="Times New Roman" w:hAnsi="Times New Roman" w:cs="Times New Roman"/>
          <w:sz w:val="24"/>
          <w:szCs w:val="24"/>
        </w:rPr>
        <w:t>vanzato</w:t>
      </w:r>
    </w:p>
    <w:p w14:paraId="1D186CE8" w14:textId="3B9925A9" w:rsidR="008F06B1" w:rsidRPr="004011AF" w:rsidRDefault="0017571F" w:rsidP="008F06B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F06B1" w:rsidRPr="004011AF">
        <w:rPr>
          <w:rFonts w:ascii="Times New Roman" w:hAnsi="Times New Roman" w:cs="Times New Roman"/>
          <w:sz w:val="24"/>
          <w:szCs w:val="24"/>
        </w:rPr>
        <w:t>ntermedio</w:t>
      </w:r>
    </w:p>
    <w:p w14:paraId="7A851073" w14:textId="18EDA879" w:rsidR="008F06B1" w:rsidRPr="004011AF" w:rsidRDefault="0017571F" w:rsidP="008F06B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F06B1" w:rsidRPr="004011AF">
        <w:rPr>
          <w:rFonts w:ascii="Times New Roman" w:hAnsi="Times New Roman" w:cs="Times New Roman"/>
          <w:sz w:val="24"/>
          <w:szCs w:val="24"/>
        </w:rPr>
        <w:t>ase</w:t>
      </w:r>
    </w:p>
    <w:p w14:paraId="5DD4F4AD" w14:textId="77777777" w:rsidR="008F06B1" w:rsidRPr="004011AF" w:rsidRDefault="008F06B1" w:rsidP="008F06B1">
      <w:p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sz w:val="24"/>
          <w:szCs w:val="24"/>
        </w:rPr>
        <w:t xml:space="preserve">L’apprendimento è: </w:t>
      </w:r>
    </w:p>
    <w:p w14:paraId="4DBB7613" w14:textId="77777777" w:rsidR="008F06B1" w:rsidRPr="004011AF" w:rsidRDefault="008F06B1" w:rsidP="008F06B1">
      <w:p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sz w:val="24"/>
          <w:szCs w:val="24"/>
        </w:rPr>
        <w:t xml:space="preserve">• soddisfacente   • accettabile   • globalmente eterogeneo    • complessivamente accettabile                  </w:t>
      </w:r>
    </w:p>
    <w:p w14:paraId="3EDE2071" w14:textId="324C8925" w:rsidR="008F06B1" w:rsidRPr="004011AF" w:rsidRDefault="008F06B1" w:rsidP="008F06B1">
      <w:p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sz w:val="24"/>
          <w:szCs w:val="24"/>
        </w:rPr>
        <w:t>• non ancora accettabile    •__________________</w:t>
      </w:r>
    </w:p>
    <w:p w14:paraId="268EB3B9" w14:textId="19BF0402" w:rsidR="008F06B1" w:rsidRPr="004011AF" w:rsidRDefault="008F06B1" w:rsidP="008F06B1">
      <w:p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sz w:val="24"/>
          <w:szCs w:val="24"/>
        </w:rPr>
        <w:t>Osservazioni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8AEA28" w14:textId="16022DFD" w:rsidR="008F06B1" w:rsidRPr="004011AF" w:rsidRDefault="008F06B1" w:rsidP="008F06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1AF">
        <w:rPr>
          <w:rFonts w:ascii="Times New Roman" w:hAnsi="Times New Roman" w:cs="Times New Roman"/>
          <w:b/>
          <w:bCs/>
          <w:sz w:val="24"/>
          <w:szCs w:val="24"/>
        </w:rPr>
        <w:t xml:space="preserve"> RAPPORTO DELLA CLASSE CON GLI INSEGNANTI</w:t>
      </w:r>
    </w:p>
    <w:p w14:paraId="7E0B54DF" w14:textId="6CAB128E" w:rsidR="008F06B1" w:rsidRPr="004011AF" w:rsidRDefault="008F06B1" w:rsidP="008F06B1">
      <w:p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sz w:val="24"/>
          <w:szCs w:val="24"/>
        </w:rPr>
        <w:t xml:space="preserve">Il rapporto con gli insegnanti è stato: </w:t>
      </w:r>
    </w:p>
    <w:p w14:paraId="13C3F5F6" w14:textId="3ECC3660" w:rsidR="008F06B1" w:rsidRPr="004011AF" w:rsidRDefault="008F06B1" w:rsidP="008F06B1">
      <w:p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sz w:val="24"/>
          <w:szCs w:val="24"/>
        </w:rPr>
        <w:t>• costruttivo   • abbastanza costruttivo   • buono   • talvolta difficoltoso a causa</w:t>
      </w:r>
      <w:r w:rsidR="004011AF">
        <w:rPr>
          <w:rFonts w:ascii="Times New Roman" w:hAnsi="Times New Roman" w:cs="Times New Roman"/>
          <w:sz w:val="24"/>
          <w:szCs w:val="24"/>
        </w:rPr>
        <w:t xml:space="preserve"> </w:t>
      </w:r>
      <w:r w:rsidRPr="004011AF">
        <w:rPr>
          <w:rFonts w:ascii="Times New Roman" w:hAnsi="Times New Roman" w:cs="Times New Roman"/>
          <w:sz w:val="24"/>
          <w:szCs w:val="24"/>
        </w:rPr>
        <w:t>di</w:t>
      </w:r>
      <w:r w:rsidR="004011AF">
        <w:rPr>
          <w:rFonts w:ascii="Times New Roman" w:hAnsi="Times New Roman" w:cs="Times New Roman"/>
          <w:sz w:val="24"/>
          <w:szCs w:val="24"/>
        </w:rPr>
        <w:t xml:space="preserve"> </w:t>
      </w:r>
      <w:r w:rsidRPr="004011AF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54141416" w14:textId="08DF0A20" w:rsidR="008F06B1" w:rsidRPr="004011AF" w:rsidRDefault="008F06B1" w:rsidP="008F06B1">
      <w:p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391E68F0" w14:textId="77777777" w:rsidR="00AA31D8" w:rsidRDefault="00AA31D8" w:rsidP="008F06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552047" w14:textId="77777777" w:rsidR="00AA31D8" w:rsidRDefault="00AA31D8" w:rsidP="008F06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537BD1" w14:textId="5EAC9175" w:rsidR="008F06B1" w:rsidRPr="004011AF" w:rsidRDefault="008F06B1" w:rsidP="008F06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1AF">
        <w:rPr>
          <w:rFonts w:ascii="Times New Roman" w:hAnsi="Times New Roman" w:cs="Times New Roman"/>
          <w:b/>
          <w:bCs/>
          <w:sz w:val="24"/>
          <w:szCs w:val="24"/>
        </w:rPr>
        <w:lastRenderedPageBreak/>
        <w:t>SVOLGIMENTO DELLA PROGRAMMAZIONE RIMODULATA</w:t>
      </w:r>
    </w:p>
    <w:p w14:paraId="0572B8B6" w14:textId="25B9822B" w:rsidR="00AA31D8" w:rsidRPr="00AA31D8" w:rsidRDefault="00A91D76" w:rsidP="00AA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Eventuale </w:t>
      </w:r>
      <w:r w:rsidR="008F06B1" w:rsidRPr="004011AF">
        <w:rPr>
          <w:rFonts w:ascii="Times New Roman" w:hAnsi="Times New Roman" w:cs="Times New Roman"/>
          <w:sz w:val="24"/>
          <w:szCs w:val="24"/>
        </w:rPr>
        <w:t>Piano di integrazione degli apprendimenti (O.M. del 16 maggio 2020, art. 6)</w:t>
      </w: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690"/>
      </w:tblGrid>
      <w:tr w:rsidR="00AA31D8" w14:paraId="4EF3417A" w14:textId="77777777" w:rsidTr="00010A89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AEB3" w14:textId="77777777" w:rsidR="00AA31D8" w:rsidRDefault="00AA31D8" w:rsidP="00010A89">
            <w:pPr>
              <w:ind w:hanging="2"/>
            </w:pPr>
            <w:r>
              <w:t xml:space="preserve">Eventuali nuclei fondanti della disciplina non svolti a causa </w:t>
            </w:r>
          </w:p>
          <w:p w14:paraId="1D24C515" w14:textId="23E9C230" w:rsidR="00AA31D8" w:rsidRDefault="00AA31D8" w:rsidP="00010A89">
            <w:pPr>
              <w:ind w:hanging="2"/>
            </w:pPr>
            <w:r>
              <w:t>________________________________________________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4431" w14:textId="77777777" w:rsidR="00AA31D8" w:rsidRDefault="00AA31D8" w:rsidP="00AA31D8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___________________</w:t>
            </w:r>
          </w:p>
          <w:p w14:paraId="32812D69" w14:textId="77777777" w:rsidR="00AA31D8" w:rsidRDefault="00AA31D8" w:rsidP="00AA31D8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__________________</w:t>
            </w:r>
          </w:p>
          <w:p w14:paraId="26A97B7D" w14:textId="53B9392B" w:rsidR="00AA31D8" w:rsidRPr="00AA31D8" w:rsidRDefault="00AA31D8" w:rsidP="00AA31D8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--------------</w:t>
            </w:r>
          </w:p>
        </w:tc>
      </w:tr>
      <w:tr w:rsidR="00AA31D8" w14:paraId="34F7F959" w14:textId="77777777" w:rsidTr="00010A89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C1B4" w14:textId="77777777" w:rsidR="00AA31D8" w:rsidRDefault="00AA31D8" w:rsidP="00010A89">
            <w:pPr>
              <w:ind w:hanging="2"/>
            </w:pPr>
            <w:r>
              <w:t>Obiettivi di apprendimento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152C" w14:textId="2EF522C5" w:rsidR="00AA31D8" w:rsidRPr="00AA31D8" w:rsidRDefault="00AA31D8" w:rsidP="00AA31D8">
            <w:pPr>
              <w:pStyle w:val="Paragrafoelenco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__________________</w:t>
            </w:r>
          </w:p>
        </w:tc>
      </w:tr>
      <w:tr w:rsidR="00AA31D8" w14:paraId="5B681A7C" w14:textId="77777777" w:rsidTr="00010A89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A64C" w14:textId="77777777" w:rsidR="00AA31D8" w:rsidRDefault="00AA31D8" w:rsidP="00010A89">
            <w:pPr>
              <w:spacing w:before="240" w:after="240"/>
              <w:ind w:hanging="2"/>
            </w:pPr>
            <w:r>
              <w:t xml:space="preserve">Integrazione nuclei fondanti nella progettazione </w:t>
            </w:r>
            <w:proofErr w:type="spellStart"/>
            <w:r>
              <w:t>a.s.</w:t>
            </w:r>
            <w:proofErr w:type="spellEnd"/>
            <w:r>
              <w:t xml:space="preserve"> 2020/21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1E84" w14:textId="0D43B417" w:rsidR="00AA31D8" w:rsidRDefault="00AA31D8" w:rsidP="00AA31D8">
            <w:pPr>
              <w:spacing w:before="240" w:after="240"/>
              <w:ind w:hanging="2"/>
              <w:rPr>
                <w:b/>
              </w:rPr>
            </w:pPr>
            <w:r>
              <w:rPr>
                <w:b/>
              </w:rPr>
              <w:t>Specificare “Quando” (settembre prima o dopo inizio lezioni) e “Durata”</w:t>
            </w:r>
          </w:p>
          <w:p w14:paraId="796085A2" w14:textId="1ABD96C5" w:rsidR="00AA31D8" w:rsidRDefault="00AA31D8" w:rsidP="00AA31D8">
            <w:pPr>
              <w:spacing w:before="240" w:after="240"/>
              <w:ind w:hanging="2"/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  <w:p w14:paraId="6CB08880" w14:textId="764DC055" w:rsidR="00AA31D8" w:rsidRDefault="00AA31D8" w:rsidP="00AA31D8">
            <w:pPr>
              <w:spacing w:before="240" w:after="240"/>
              <w:ind w:hanging="2"/>
              <w:rPr>
                <w:b/>
              </w:rPr>
            </w:pPr>
            <w:r>
              <w:rPr>
                <w:b/>
              </w:rPr>
              <w:t>Strategie didattiche</w:t>
            </w:r>
          </w:p>
          <w:p w14:paraId="4B717A27" w14:textId="0221F359" w:rsidR="00AA31D8" w:rsidRDefault="00AA31D8" w:rsidP="00AA31D8">
            <w:pPr>
              <w:spacing w:before="240" w:after="240"/>
              <w:ind w:hanging="2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</w:tc>
      </w:tr>
    </w:tbl>
    <w:p w14:paraId="34227222" w14:textId="5D3A9030" w:rsidR="00AA31D8" w:rsidRDefault="00AA31D8" w:rsidP="008F06B1">
      <w:pPr>
        <w:rPr>
          <w:rFonts w:ascii="Times New Roman" w:hAnsi="Times New Roman" w:cs="Times New Roman"/>
          <w:sz w:val="24"/>
          <w:szCs w:val="24"/>
        </w:rPr>
      </w:pPr>
    </w:p>
    <w:p w14:paraId="57509694" w14:textId="1FCEE032" w:rsidR="008F06B1" w:rsidRPr="004011AF" w:rsidRDefault="004011AF" w:rsidP="004011AF">
      <w:p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b/>
          <w:bCs/>
          <w:sz w:val="24"/>
          <w:szCs w:val="24"/>
        </w:rPr>
        <w:t xml:space="preserve">LIVELLO DI PROFITTO DEGLI ALUNNI </w:t>
      </w:r>
    </w:p>
    <w:p w14:paraId="241038C5" w14:textId="525FB9CB" w:rsidR="008F06B1" w:rsidRPr="004011AF" w:rsidRDefault="008F06B1" w:rsidP="008F06B1">
      <w:p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sz w:val="24"/>
          <w:szCs w:val="24"/>
        </w:rPr>
        <w:t>In relazione ai diversi livelli di partenza e alle capacità individuali, le competenze delle varie discipline sono state raggiunte in modo: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0"/>
        <w:gridCol w:w="6858"/>
      </w:tblGrid>
      <w:tr w:rsidR="004011AF" w:rsidRPr="004011AF" w14:paraId="15CA74F0" w14:textId="77777777" w:rsidTr="004011AF">
        <w:tc>
          <w:tcPr>
            <w:tcW w:w="2802" w:type="dxa"/>
          </w:tcPr>
          <w:p w14:paraId="55E61200" w14:textId="75E36D18" w:rsidR="004011AF" w:rsidRPr="004011AF" w:rsidRDefault="004011AF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AF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</w:p>
        </w:tc>
        <w:tc>
          <w:tcPr>
            <w:tcW w:w="6976" w:type="dxa"/>
          </w:tcPr>
          <w:p w14:paraId="764D7D3D" w14:textId="127629B3" w:rsidR="004011AF" w:rsidRPr="004011AF" w:rsidRDefault="004011AF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AF">
              <w:rPr>
                <w:rFonts w:ascii="Times New Roman" w:hAnsi="Times New Roman" w:cs="Times New Roman"/>
                <w:sz w:val="24"/>
                <w:szCs w:val="24"/>
              </w:rPr>
              <w:t>NUMERO DI ALUNNI</w:t>
            </w:r>
          </w:p>
        </w:tc>
      </w:tr>
      <w:tr w:rsidR="004011AF" w:rsidRPr="004011AF" w14:paraId="1C51EE35" w14:textId="77777777" w:rsidTr="004011AF">
        <w:tc>
          <w:tcPr>
            <w:tcW w:w="2802" w:type="dxa"/>
          </w:tcPr>
          <w:p w14:paraId="12F4E4B2" w14:textId="4DB3D122" w:rsidR="004011AF" w:rsidRPr="004011AF" w:rsidRDefault="004011AF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AF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976" w:type="dxa"/>
          </w:tcPr>
          <w:p w14:paraId="57F63B68" w14:textId="77777777" w:rsidR="004011AF" w:rsidRPr="004011AF" w:rsidRDefault="004011AF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AF" w:rsidRPr="004011AF" w14:paraId="78C0F6E1" w14:textId="77777777" w:rsidTr="004011AF">
        <w:tc>
          <w:tcPr>
            <w:tcW w:w="2802" w:type="dxa"/>
          </w:tcPr>
          <w:p w14:paraId="0E2C308A" w14:textId="4FAA6DD2" w:rsidR="004011AF" w:rsidRPr="004011AF" w:rsidRDefault="004011AF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AF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976" w:type="dxa"/>
          </w:tcPr>
          <w:p w14:paraId="504EC3F9" w14:textId="77777777" w:rsidR="004011AF" w:rsidRPr="004011AF" w:rsidRDefault="004011AF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AF" w:rsidRPr="004011AF" w14:paraId="522CF5C5" w14:textId="77777777" w:rsidTr="004011AF">
        <w:tc>
          <w:tcPr>
            <w:tcW w:w="2802" w:type="dxa"/>
          </w:tcPr>
          <w:p w14:paraId="1DCC0443" w14:textId="43AB1F9D" w:rsidR="004011AF" w:rsidRPr="004011AF" w:rsidRDefault="004011AF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A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976" w:type="dxa"/>
          </w:tcPr>
          <w:p w14:paraId="36CC2ED2" w14:textId="77777777" w:rsidR="004011AF" w:rsidRPr="004011AF" w:rsidRDefault="004011AF" w:rsidP="008F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C1A97" w14:textId="31667E5E" w:rsidR="008F06B1" w:rsidRPr="004011AF" w:rsidRDefault="008F06B1" w:rsidP="008F06B1">
      <w:pPr>
        <w:rPr>
          <w:rFonts w:ascii="Times New Roman" w:hAnsi="Times New Roman" w:cs="Times New Roman"/>
          <w:sz w:val="24"/>
          <w:szCs w:val="24"/>
        </w:rPr>
      </w:pPr>
    </w:p>
    <w:p w14:paraId="4BD29221" w14:textId="73281CBF" w:rsidR="008F06B1" w:rsidRPr="0017571F" w:rsidRDefault="008F06B1" w:rsidP="008F06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571F">
        <w:rPr>
          <w:rFonts w:ascii="Times New Roman" w:hAnsi="Times New Roman" w:cs="Times New Roman"/>
          <w:b/>
          <w:bCs/>
          <w:sz w:val="24"/>
          <w:szCs w:val="24"/>
        </w:rPr>
        <w:t>OSSERVAZIONI RELATIVE AL COMPORTAMENTO</w:t>
      </w:r>
    </w:p>
    <w:p w14:paraId="683CE496" w14:textId="1AC7D2A1" w:rsidR="008F06B1" w:rsidRPr="004011AF" w:rsidRDefault="008F06B1" w:rsidP="008F06B1">
      <w:p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sz w:val="24"/>
          <w:szCs w:val="24"/>
        </w:rPr>
        <w:t>•</w:t>
      </w:r>
      <w:r w:rsidRPr="004011AF">
        <w:rPr>
          <w:rFonts w:ascii="Times New Roman" w:hAnsi="Times New Roman" w:cs="Times New Roman"/>
          <w:sz w:val="24"/>
          <w:szCs w:val="24"/>
        </w:rPr>
        <w:tab/>
        <w:t>Il comportamento è andato progressivamente evolvendosi verso un maggior grado di maturità e responsabilità, tranne per gli alunni: ……………………………</w:t>
      </w:r>
      <w:r w:rsidR="0017571F">
        <w:rPr>
          <w:rFonts w:ascii="Times New Roman" w:hAnsi="Times New Roman" w:cs="Times New Roman"/>
          <w:sz w:val="24"/>
          <w:szCs w:val="24"/>
        </w:rPr>
        <w:t>…………………</w:t>
      </w:r>
    </w:p>
    <w:p w14:paraId="20D170CA" w14:textId="64E3AE5D" w:rsidR="008F06B1" w:rsidRPr="004011AF" w:rsidRDefault="008F06B1" w:rsidP="008F06B1">
      <w:pPr>
        <w:rPr>
          <w:rFonts w:ascii="Times New Roman" w:hAnsi="Times New Roman" w:cs="Times New Roman"/>
          <w:sz w:val="24"/>
          <w:szCs w:val="24"/>
        </w:rPr>
      </w:pPr>
    </w:p>
    <w:p w14:paraId="524CFF78" w14:textId="7EE81D83" w:rsidR="008F06B1" w:rsidRPr="0017571F" w:rsidRDefault="008F06B1" w:rsidP="008F06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571F">
        <w:rPr>
          <w:rFonts w:ascii="Times New Roman" w:hAnsi="Times New Roman" w:cs="Times New Roman"/>
          <w:b/>
          <w:bCs/>
          <w:sz w:val="24"/>
          <w:szCs w:val="24"/>
        </w:rPr>
        <w:t xml:space="preserve"> ANNOTAZIONI</w:t>
      </w:r>
    </w:p>
    <w:p w14:paraId="6EF18F22" w14:textId="21135B5E" w:rsidR="008F06B1" w:rsidRPr="004011AF" w:rsidRDefault="008F06B1" w:rsidP="008F06B1">
      <w:p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F19D04" w14:textId="7EA4FB16" w:rsidR="008F06B1" w:rsidRPr="004011AF" w:rsidRDefault="008F06B1" w:rsidP="008F06B1">
      <w:p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011AF">
        <w:rPr>
          <w:rFonts w:ascii="Times New Roman" w:hAnsi="Times New Roman" w:cs="Times New Roman"/>
          <w:sz w:val="24"/>
          <w:szCs w:val="24"/>
        </w:rPr>
        <w:tab/>
      </w:r>
      <w:r w:rsidRPr="004011AF">
        <w:rPr>
          <w:rFonts w:ascii="Times New Roman" w:hAnsi="Times New Roman" w:cs="Times New Roman"/>
          <w:sz w:val="24"/>
          <w:szCs w:val="24"/>
        </w:rPr>
        <w:tab/>
      </w:r>
      <w:r w:rsidRPr="004011AF">
        <w:rPr>
          <w:rFonts w:ascii="Times New Roman" w:hAnsi="Times New Roman" w:cs="Times New Roman"/>
          <w:sz w:val="24"/>
          <w:szCs w:val="24"/>
        </w:rPr>
        <w:tab/>
      </w:r>
      <w:r w:rsidRPr="004011AF">
        <w:rPr>
          <w:rFonts w:ascii="Times New Roman" w:hAnsi="Times New Roman" w:cs="Times New Roman"/>
          <w:sz w:val="24"/>
          <w:szCs w:val="24"/>
        </w:rPr>
        <w:tab/>
      </w:r>
      <w:r w:rsidRPr="004011AF">
        <w:rPr>
          <w:rFonts w:ascii="Times New Roman" w:hAnsi="Times New Roman" w:cs="Times New Roman"/>
          <w:sz w:val="24"/>
          <w:szCs w:val="24"/>
        </w:rPr>
        <w:tab/>
      </w:r>
      <w:r w:rsidRPr="004011AF">
        <w:rPr>
          <w:rFonts w:ascii="Times New Roman" w:hAnsi="Times New Roman" w:cs="Times New Roman"/>
          <w:sz w:val="24"/>
          <w:szCs w:val="24"/>
        </w:rPr>
        <w:tab/>
      </w:r>
    </w:p>
    <w:p w14:paraId="48EAE03B" w14:textId="65C41769" w:rsidR="008C7302" w:rsidRPr="004011AF" w:rsidRDefault="008F06B1">
      <w:pPr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sz w:val="24"/>
          <w:szCs w:val="24"/>
        </w:rPr>
        <w:tab/>
      </w:r>
      <w:r w:rsidRPr="004011AF">
        <w:rPr>
          <w:rFonts w:ascii="Times New Roman" w:hAnsi="Times New Roman" w:cs="Times New Roman"/>
          <w:sz w:val="24"/>
          <w:szCs w:val="24"/>
        </w:rPr>
        <w:tab/>
      </w:r>
      <w:r w:rsidRPr="004011AF">
        <w:rPr>
          <w:rFonts w:ascii="Times New Roman" w:hAnsi="Times New Roman" w:cs="Times New Roman"/>
          <w:sz w:val="24"/>
          <w:szCs w:val="24"/>
        </w:rPr>
        <w:tab/>
      </w:r>
      <w:r w:rsidRPr="004011AF">
        <w:rPr>
          <w:rFonts w:ascii="Times New Roman" w:hAnsi="Times New Roman" w:cs="Times New Roman"/>
          <w:sz w:val="24"/>
          <w:szCs w:val="24"/>
        </w:rPr>
        <w:tab/>
      </w:r>
      <w:r w:rsidRPr="004011AF">
        <w:rPr>
          <w:rFonts w:ascii="Times New Roman" w:hAnsi="Times New Roman" w:cs="Times New Roman"/>
          <w:sz w:val="24"/>
          <w:szCs w:val="24"/>
        </w:rPr>
        <w:tab/>
      </w:r>
      <w:r w:rsidRPr="004011AF">
        <w:rPr>
          <w:rFonts w:ascii="Times New Roman" w:hAnsi="Times New Roman" w:cs="Times New Roman"/>
          <w:sz w:val="24"/>
          <w:szCs w:val="24"/>
        </w:rPr>
        <w:tab/>
      </w:r>
      <w:r w:rsidRPr="004011AF">
        <w:rPr>
          <w:rFonts w:ascii="Times New Roman" w:hAnsi="Times New Roman" w:cs="Times New Roman"/>
          <w:sz w:val="24"/>
          <w:szCs w:val="24"/>
        </w:rPr>
        <w:tab/>
      </w:r>
      <w:r w:rsidRPr="004011AF">
        <w:rPr>
          <w:rFonts w:ascii="Times New Roman" w:hAnsi="Times New Roman" w:cs="Times New Roman"/>
          <w:sz w:val="24"/>
          <w:szCs w:val="24"/>
        </w:rPr>
        <w:tab/>
      </w:r>
      <w:r w:rsidRPr="004011AF">
        <w:rPr>
          <w:rFonts w:ascii="Times New Roman" w:hAnsi="Times New Roman" w:cs="Times New Roman"/>
          <w:sz w:val="24"/>
          <w:szCs w:val="24"/>
        </w:rPr>
        <w:tab/>
        <w:t>Il team Docenti</w:t>
      </w:r>
    </w:p>
    <w:sectPr w:rsidR="008C7302" w:rsidRPr="00401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C84CA" w14:textId="77777777" w:rsidR="00DF7AF5" w:rsidRDefault="00DF7AF5" w:rsidP="00AA31D8">
      <w:pPr>
        <w:spacing w:after="0" w:line="240" w:lineRule="auto"/>
      </w:pPr>
      <w:r>
        <w:separator/>
      </w:r>
    </w:p>
  </w:endnote>
  <w:endnote w:type="continuationSeparator" w:id="0">
    <w:p w14:paraId="382ABC8B" w14:textId="77777777" w:rsidR="00DF7AF5" w:rsidRDefault="00DF7AF5" w:rsidP="00AA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048D" w14:textId="77777777" w:rsidR="00DF7AF5" w:rsidRDefault="00DF7AF5" w:rsidP="00AA31D8">
      <w:pPr>
        <w:spacing w:after="0" w:line="240" w:lineRule="auto"/>
      </w:pPr>
      <w:r>
        <w:separator/>
      </w:r>
    </w:p>
  </w:footnote>
  <w:footnote w:type="continuationSeparator" w:id="0">
    <w:p w14:paraId="1244C097" w14:textId="77777777" w:rsidR="00DF7AF5" w:rsidRDefault="00DF7AF5" w:rsidP="00AA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21D"/>
    <w:multiLevelType w:val="hybridMultilevel"/>
    <w:tmpl w:val="E9C26D5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41E7A94"/>
    <w:multiLevelType w:val="hybridMultilevel"/>
    <w:tmpl w:val="5F386DB4"/>
    <w:lvl w:ilvl="0" w:tplc="1624A372"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467E"/>
    <w:multiLevelType w:val="hybridMultilevel"/>
    <w:tmpl w:val="F6B290A8"/>
    <w:lvl w:ilvl="0" w:tplc="1624A372"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76DF"/>
    <w:multiLevelType w:val="hybridMultilevel"/>
    <w:tmpl w:val="47365790"/>
    <w:lvl w:ilvl="0" w:tplc="00000004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C3E6B"/>
    <w:multiLevelType w:val="hybridMultilevel"/>
    <w:tmpl w:val="8DBE35F8"/>
    <w:lvl w:ilvl="0" w:tplc="00000004">
      <w:start w:val="1"/>
      <w:numFmt w:val="bullet"/>
      <w:lvlText w:val=""/>
      <w:lvlJc w:val="left"/>
      <w:pPr>
        <w:ind w:left="1070" w:hanging="7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55F58"/>
    <w:multiLevelType w:val="hybridMultilevel"/>
    <w:tmpl w:val="EB42CBC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603080C"/>
    <w:multiLevelType w:val="hybridMultilevel"/>
    <w:tmpl w:val="CFF0DE62"/>
    <w:lvl w:ilvl="0" w:tplc="1624A372"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11328"/>
    <w:multiLevelType w:val="hybridMultilevel"/>
    <w:tmpl w:val="2364FA6E"/>
    <w:lvl w:ilvl="0" w:tplc="00000004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B1"/>
    <w:rsid w:val="0017571F"/>
    <w:rsid w:val="004011AF"/>
    <w:rsid w:val="004D016A"/>
    <w:rsid w:val="008C7302"/>
    <w:rsid w:val="008F06B1"/>
    <w:rsid w:val="00A1097D"/>
    <w:rsid w:val="00A91D76"/>
    <w:rsid w:val="00AA31D8"/>
    <w:rsid w:val="00DF7AF5"/>
    <w:rsid w:val="00F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14112"/>
  <w15:chartTrackingRefBased/>
  <w15:docId w15:val="{533E2D75-F65C-4072-912B-CA957F3C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6B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A3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1D8"/>
  </w:style>
  <w:style w:type="paragraph" w:styleId="Pidipagina">
    <w:name w:val="footer"/>
    <w:basedOn w:val="Normale"/>
    <w:link w:val="PidipaginaCarattere"/>
    <w:uiPriority w:val="99"/>
    <w:unhideWhenUsed/>
    <w:rsid w:val="00AA3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1D8"/>
  </w:style>
  <w:style w:type="character" w:styleId="Collegamentoipertestuale">
    <w:name w:val="Hyperlink"/>
    <w:semiHidden/>
    <w:rsid w:val="00AA31D8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A31D8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j00v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ic8fj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</dc:creator>
  <cp:keywords/>
  <dc:description/>
  <cp:lastModifiedBy>Utente di Microsoft Office</cp:lastModifiedBy>
  <cp:revision>2</cp:revision>
  <dcterms:created xsi:type="dcterms:W3CDTF">2020-06-09T04:48:00Z</dcterms:created>
  <dcterms:modified xsi:type="dcterms:W3CDTF">2020-06-09T04:48:00Z</dcterms:modified>
</cp:coreProperties>
</file>